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117C1" w14:textId="12A9CC4B" w:rsidR="009D77E4" w:rsidRDefault="00835965">
      <w:proofErr w:type="spellStart"/>
      <w:r>
        <w:t>Андровсова</w:t>
      </w:r>
      <w:proofErr w:type="spellEnd"/>
      <w:r>
        <w:t xml:space="preserve"> Т.С. 5-</w:t>
      </w:r>
      <w:proofErr w:type="gramStart"/>
      <w:r>
        <w:t>б.укра</w:t>
      </w:r>
      <w:r>
        <w:rPr>
          <w:lang w:val="uk-UA"/>
        </w:rPr>
        <w:t>ї</w:t>
      </w:r>
      <w:proofErr w:type="spellStart"/>
      <w:r>
        <w:t>нська</w:t>
      </w:r>
      <w:proofErr w:type="spellEnd"/>
      <w:proofErr w:type="gramEnd"/>
      <w:r>
        <w:t xml:space="preserve"> л</w:t>
      </w:r>
      <w:r>
        <w:rPr>
          <w:lang w:val="uk-UA"/>
        </w:rPr>
        <w:t>і</w:t>
      </w:r>
      <w:proofErr w:type="spellStart"/>
      <w:r>
        <w:t>тература</w:t>
      </w:r>
      <w:proofErr w:type="spellEnd"/>
    </w:p>
    <w:p w14:paraId="170F16B1" w14:textId="38E635AE" w:rsidR="00835965" w:rsidRDefault="00835965"/>
    <w:p w14:paraId="72A62295" w14:textId="2354AC6C" w:rsidR="00835965" w:rsidRDefault="00835965">
      <w:pPr>
        <w:rPr>
          <w:lang w:val="uk-UA"/>
        </w:rPr>
      </w:pPr>
      <w:r>
        <w:rPr>
          <w:lang w:val="uk-UA"/>
        </w:rPr>
        <w:t>1.прочитати стор.261-278.Письмово відповісти на питання 1,2,3,4,7,8.</w:t>
      </w:r>
    </w:p>
    <w:p w14:paraId="02677771" w14:textId="65F5B4E4" w:rsidR="00835965" w:rsidRPr="00835965" w:rsidRDefault="00835965">
      <w:pPr>
        <w:rPr>
          <w:lang w:val="uk-UA"/>
        </w:rPr>
      </w:pPr>
      <w:r>
        <w:rPr>
          <w:lang w:val="uk-UA"/>
        </w:rPr>
        <w:t>2.Контрольна робота.</w:t>
      </w:r>
      <w:bookmarkStart w:id="0" w:name="_GoBack"/>
      <w:bookmarkEnd w:id="0"/>
    </w:p>
    <w:sectPr w:rsidR="00835965" w:rsidRPr="0083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91"/>
    <w:rsid w:val="00394191"/>
    <w:rsid w:val="00835965"/>
    <w:rsid w:val="009D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00AF"/>
  <w15:chartTrackingRefBased/>
  <w15:docId w15:val="{224C9AE8-2B20-49C2-86C6-986D129E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2020-05-16T17:16:00Z</dcterms:created>
  <dcterms:modified xsi:type="dcterms:W3CDTF">2020-05-16T17:18:00Z</dcterms:modified>
</cp:coreProperties>
</file>